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D2" w:rsidRDefault="002C18D2" w:rsidP="0003079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C82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81D8A" w:rsidRDefault="00481D8A" w:rsidP="000307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D8A" w:rsidRDefault="00481D8A" w:rsidP="000307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D8A" w:rsidRDefault="00481D8A" w:rsidP="000307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D8A" w:rsidRDefault="00481D8A" w:rsidP="000307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D8A" w:rsidRDefault="00481D8A" w:rsidP="000307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D8A" w:rsidRDefault="00481D8A" w:rsidP="000307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D8A" w:rsidRDefault="00481D8A" w:rsidP="000307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D8A" w:rsidRDefault="00481D8A" w:rsidP="000307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D8A" w:rsidRDefault="00481D8A" w:rsidP="000307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D8A" w:rsidRPr="002C18D2" w:rsidRDefault="00481D8A" w:rsidP="000307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A15" w:rsidRDefault="00BA21B1" w:rsidP="0003079C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</w:t>
      </w:r>
    </w:p>
    <w:p w:rsidR="0003079C" w:rsidRDefault="00BA21B1" w:rsidP="0003079C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выставок-ярмарок на территории </w:t>
      </w:r>
      <w:r w:rsidR="0048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Воздвиженского сельского </w:t>
      </w:r>
    </w:p>
    <w:p w:rsidR="002C18D2" w:rsidRPr="002C18D2" w:rsidRDefault="00481D8A" w:rsidP="0003079C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Курганинского района</w:t>
      </w:r>
    </w:p>
    <w:p w:rsidR="002C18D2" w:rsidRPr="002C18D2" w:rsidRDefault="002C18D2" w:rsidP="0003079C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03079C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</w:t>
      </w:r>
      <w:r w:rsidR="004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6E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6E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4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01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4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</w:t>
      </w:r>
      <w:r w:rsidR="006E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2C18D2" w:rsidRDefault="002C18D2" w:rsidP="0003079C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</w:t>
      </w:r>
      <w:r w:rsidR="006E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агропромышленных выставок-ярмарок на территории 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сельского поселения Курганинского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03079C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079C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79C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3E80" w:rsidP="0003079C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079C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03079C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Default="002C18D2" w:rsidP="0003079C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C3A15" w:rsidRPr="002C18D2" w:rsidRDefault="00FC3A15" w:rsidP="0003079C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D8A" w:rsidRDefault="00481D8A" w:rsidP="000307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Воздвиженского сельского</w:t>
      </w:r>
    </w:p>
    <w:p w:rsidR="002C18D2" w:rsidRDefault="00481D8A" w:rsidP="000307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Курганинского района                                                       С.А. Курбатов</w:t>
      </w:r>
    </w:p>
    <w:p w:rsidR="002C18D2" w:rsidRDefault="002C18D2" w:rsidP="0003079C">
      <w:pPr>
        <w:pBdr>
          <w:bottom w:val="single" w:sz="12" w:space="1" w:color="auto"/>
        </w:pBd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9E" w:rsidRDefault="0071009E" w:rsidP="000307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9E" w:rsidRPr="00DB7D4C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DB7D4C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1009E" w:rsidRPr="00DB7D4C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DB7D4C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71009E" w:rsidRPr="00DB7D4C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DB7D4C"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 w:rsidR="0071009E" w:rsidRPr="00DB7D4C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DB7D4C">
        <w:rPr>
          <w:rFonts w:ascii="Times New Roman" w:hAnsi="Times New Roman"/>
          <w:sz w:val="28"/>
          <w:szCs w:val="28"/>
        </w:rPr>
        <w:t xml:space="preserve">специалист финансового отдела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7D4C">
        <w:rPr>
          <w:rFonts w:ascii="Times New Roman" w:hAnsi="Times New Roman"/>
          <w:sz w:val="28"/>
          <w:szCs w:val="28"/>
        </w:rPr>
        <w:t>Е.А. Фень</w:t>
      </w:r>
    </w:p>
    <w:p w:rsidR="0071009E" w:rsidRPr="00DB7D4C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71009E" w:rsidRPr="00DB7D4C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DB7D4C">
        <w:rPr>
          <w:rFonts w:ascii="Times New Roman" w:hAnsi="Times New Roman"/>
          <w:sz w:val="28"/>
          <w:szCs w:val="28"/>
        </w:rPr>
        <w:t>Проект согласован:</w:t>
      </w:r>
    </w:p>
    <w:p w:rsidR="0071009E" w:rsidRPr="00DB7D4C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DB7D4C">
        <w:rPr>
          <w:rFonts w:ascii="Times New Roman" w:hAnsi="Times New Roman"/>
          <w:sz w:val="28"/>
          <w:szCs w:val="28"/>
        </w:rPr>
        <w:t>Заместитель главы</w:t>
      </w:r>
    </w:p>
    <w:p w:rsidR="0071009E" w:rsidRPr="00DB7D4C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DB7D4C">
        <w:rPr>
          <w:rFonts w:ascii="Times New Roman" w:hAnsi="Times New Roman"/>
          <w:sz w:val="28"/>
          <w:szCs w:val="28"/>
        </w:rPr>
        <w:t xml:space="preserve">Воздвиженского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7D4C"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 w:rsidRPr="00DB7D4C">
        <w:rPr>
          <w:rFonts w:ascii="Times New Roman" w:hAnsi="Times New Roman"/>
          <w:sz w:val="28"/>
          <w:szCs w:val="28"/>
        </w:rPr>
        <w:t>Половодова</w:t>
      </w:r>
      <w:proofErr w:type="spellEnd"/>
    </w:p>
    <w:p w:rsidR="0071009E" w:rsidRPr="00DB7D4C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71009E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DB7D4C">
        <w:rPr>
          <w:rFonts w:ascii="Times New Roman" w:hAnsi="Times New Roman"/>
          <w:sz w:val="28"/>
          <w:szCs w:val="28"/>
        </w:rPr>
        <w:t>Началь</w:t>
      </w:r>
      <w:r>
        <w:rPr>
          <w:rFonts w:ascii="Times New Roman" w:hAnsi="Times New Roman"/>
          <w:sz w:val="28"/>
          <w:szCs w:val="28"/>
        </w:rPr>
        <w:t xml:space="preserve">ник общего отдела администрации </w:t>
      </w:r>
    </w:p>
    <w:p w:rsidR="00481D8A" w:rsidRPr="00FC3A15" w:rsidRDefault="0071009E" w:rsidP="0003079C">
      <w:pPr>
        <w:spacing w:after="0" w:line="240" w:lineRule="auto"/>
        <w:ind w:left="360" w:right="-1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DB7D4C">
        <w:rPr>
          <w:rFonts w:ascii="Times New Roman" w:eastAsia="Times New Roman" w:hAnsi="Times New Roman"/>
          <w:sz w:val="28"/>
          <w:szCs w:val="28"/>
        </w:rPr>
        <w:t xml:space="preserve">Воздвиженского сельского поселения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DB7D4C">
        <w:rPr>
          <w:rFonts w:ascii="Times New Roman" w:eastAsia="Times New Roman" w:hAnsi="Times New Roman"/>
          <w:sz w:val="28"/>
          <w:szCs w:val="28"/>
        </w:rPr>
        <w:t xml:space="preserve">А.С. </w:t>
      </w:r>
      <w:proofErr w:type="spellStart"/>
      <w:r w:rsidRPr="00DB7D4C">
        <w:rPr>
          <w:rFonts w:ascii="Times New Roman" w:eastAsia="Times New Roman" w:hAnsi="Times New Roman"/>
          <w:sz w:val="28"/>
          <w:szCs w:val="28"/>
        </w:rPr>
        <w:t>Скисова</w:t>
      </w:r>
      <w:proofErr w:type="spellEnd"/>
    </w:p>
    <w:p w:rsidR="006E4AB8" w:rsidRDefault="006E4AB8" w:rsidP="0003079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</w:p>
    <w:p w:rsidR="006E4AB8" w:rsidRPr="00515D0C" w:rsidRDefault="006E4AB8" w:rsidP="0003079C">
      <w:pPr>
        <w:spacing w:after="0" w:line="240" w:lineRule="auto"/>
        <w:ind w:firstLine="49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4AB8" w:rsidRPr="00515D0C" w:rsidRDefault="006E4AB8" w:rsidP="0003079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E4AB8" w:rsidRPr="00515D0C" w:rsidRDefault="006E4AB8" w:rsidP="0003079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E4AB8" w:rsidRPr="00515D0C" w:rsidRDefault="006E4AB8" w:rsidP="0003079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5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4AB8" w:rsidRPr="00515D0C" w:rsidRDefault="006E4AB8" w:rsidP="0003079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r w:rsidRPr="005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E4AB8" w:rsidRPr="00515D0C" w:rsidRDefault="006E4AB8" w:rsidP="0003079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Pr="005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0241F3" w:rsidRDefault="000241F3" w:rsidP="000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03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79C" w:rsidRDefault="00FC3A15" w:rsidP="0003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C18D2" w:rsidRPr="002C18D2" w:rsidRDefault="00FC3A15" w:rsidP="0003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ярмарок и промышленных выставок- ярмарок на территории муниципального образования Воздвиженское сельское поселение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0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Курганинского района</w:t>
      </w:r>
    </w:p>
    <w:p w:rsidR="00FC3A15" w:rsidRDefault="002C18D2" w:rsidP="0003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03079C" w:rsidP="0003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2195-КЗ «Об организации деятельности розничных рынков, ярмарок и аг</w:t>
      </w:r>
      <w:r w:rsidR="004E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ропромышленных выставок-ярмарок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Краснодарского края» и 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агропромышленных выставок-ярмарок администрацией муниципального образования на территории </w:t>
      </w:r>
      <w:r w:rsidR="004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Курганинского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 </w:t>
      </w:r>
      <w:r w:rsidR="00CD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Воздвиженское сельское поселение Курганинского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 </w:t>
      </w:r>
      <w:r w:rsidR="00C8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участках, государст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венная собственность на которые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муниципального образования </w:t>
      </w:r>
      <w:r w:rsidR="00CD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муниципального образования </w:t>
      </w:r>
      <w:r w:rsidR="00CD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Воздвиженское сельское поселение Курганинского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продлении срока проведения ярмарки, выставки-ярмарки (далее </w:t>
      </w:r>
      <w:r w:rsidR="00C8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03079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0307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</w:t>
      </w:r>
      <w:r w:rsidR="0003079C">
        <w:rPr>
          <w:rFonts w:ascii="Times New Roman" w:hAnsi="Times New Roman"/>
          <w:sz w:val="28"/>
          <w:szCs w:val="28"/>
        </w:rPr>
        <w:t>формацию о полном и сокращенном</w:t>
      </w:r>
      <w:r w:rsidR="00C82E86">
        <w:rPr>
          <w:rFonts w:ascii="Times New Roman" w:hAnsi="Times New Roman"/>
          <w:sz w:val="28"/>
          <w:szCs w:val="28"/>
        </w:rPr>
        <w:t xml:space="preserve"> </w:t>
      </w:r>
      <w:r w:rsidR="0003079C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03079C">
        <w:rPr>
          <w:rFonts w:ascii="Times New Roman" w:hAnsi="Times New Roman"/>
          <w:sz w:val="28"/>
          <w:szCs w:val="28"/>
        </w:rPr>
        <w:t xml:space="preserve">   </w:t>
      </w:r>
      <w:r w:rsidRPr="00F96B9C">
        <w:rPr>
          <w:rFonts w:ascii="Times New Roman" w:hAnsi="Times New Roman"/>
          <w:sz w:val="28"/>
          <w:szCs w:val="28"/>
        </w:rPr>
        <w:t>(</w:t>
      </w:r>
      <w:proofErr w:type="gramEnd"/>
      <w:r w:rsidRPr="00F96B9C">
        <w:rPr>
          <w:rFonts w:ascii="Times New Roman" w:hAnsi="Times New Roman"/>
          <w:sz w:val="28"/>
          <w:szCs w:val="28"/>
        </w:rPr>
        <w:t xml:space="preserve">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0307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0307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CD0E00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администрации муниципального образовани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Воздвиженское сельское пос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выставка-ярмарка.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1879E8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 поселения Курганинского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20 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1879E8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выставка-ярмарка, согласен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продление срока 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1879E8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6 настоящего Порядка;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1879E8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</w:t>
      </w:r>
      <w:r w:rsidR="00C8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3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8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содержать основания, установленные в пункте </w:t>
      </w:r>
      <w:r w:rsidR="004A3AFC" w:rsidRPr="004A3A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757D85" w:rsidRPr="0089438A" w:rsidRDefault="001879E8" w:rsidP="000307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79E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 w:rsidR="004A3AFC" w:rsidRPr="004A3AFC"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CD0E00">
        <w:rPr>
          <w:rFonts w:ascii="Times New Roman" w:hAnsi="Times New Roman"/>
          <w:sz w:val="28"/>
          <w:szCs w:val="28"/>
        </w:rPr>
        <w:t xml:space="preserve">Воздвиженского сельского поселения Курганинского района </w:t>
      </w:r>
      <w:r w:rsidR="00757D85">
        <w:rPr>
          <w:rFonts w:ascii="Times New Roman" w:hAnsi="Times New Roman"/>
          <w:sz w:val="28"/>
          <w:szCs w:val="28"/>
        </w:rPr>
        <w:t xml:space="preserve">выносит </w:t>
      </w:r>
      <w:proofErr w:type="gramStart"/>
      <w:r w:rsidR="00757D85">
        <w:rPr>
          <w:rFonts w:ascii="Times New Roman" w:hAnsi="Times New Roman"/>
          <w:sz w:val="28"/>
          <w:szCs w:val="28"/>
        </w:rPr>
        <w:t xml:space="preserve">распоряжение </w:t>
      </w:r>
      <w:r w:rsidR="0003079C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>о</w:t>
      </w:r>
      <w:proofErr w:type="gramEnd"/>
      <w:r w:rsidR="00757D85">
        <w:rPr>
          <w:rFonts w:ascii="Times New Roman" w:hAnsi="Times New Roman"/>
          <w:sz w:val="28"/>
          <w:szCs w:val="28"/>
        </w:rPr>
        <w:t xml:space="preserve">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>я</w:t>
      </w:r>
      <w:r w:rsidR="00C82E86">
        <w:rPr>
          <w:rFonts w:ascii="Times New Roman" w:hAnsi="Times New Roman"/>
          <w:sz w:val="28"/>
          <w:szCs w:val="28"/>
        </w:rPr>
        <w:t xml:space="preserve">рмарки, выставки-ярмарки (далее </w:t>
      </w:r>
      <w:r w:rsidR="00757D85" w:rsidRPr="0089438A">
        <w:rPr>
          <w:rFonts w:ascii="Times New Roman" w:hAnsi="Times New Roman"/>
          <w:sz w:val="28"/>
          <w:szCs w:val="28"/>
        </w:rPr>
        <w:t xml:space="preserve">– Распоряжение);  </w:t>
      </w:r>
    </w:p>
    <w:p w:rsidR="002C18D2" w:rsidRPr="002C18D2" w:rsidRDefault="00757D85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03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1879E8" w:rsidP="0003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CD0E00" w:rsidRDefault="00CD0E00" w:rsidP="0003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A15" w:rsidRDefault="00CD0E00" w:rsidP="00030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финансового отдела</w:t>
      </w:r>
    </w:p>
    <w:p w:rsidR="00FC3A15" w:rsidRDefault="00FC3A15" w:rsidP="00030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Воздвиженского сельского</w:t>
      </w:r>
    </w:p>
    <w:p w:rsidR="00CD0E00" w:rsidRPr="0003079C" w:rsidRDefault="00FC3A15" w:rsidP="00030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Курганинского района                                                            </w:t>
      </w:r>
      <w:r w:rsidR="000307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Е.А. Фень</w:t>
      </w:r>
    </w:p>
    <w:sectPr w:rsidR="00CD0E00" w:rsidRPr="0003079C" w:rsidSect="000307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03079C"/>
    <w:rsid w:val="00072E8A"/>
    <w:rsid w:val="0012481A"/>
    <w:rsid w:val="0012493E"/>
    <w:rsid w:val="001879E8"/>
    <w:rsid w:val="002C18D2"/>
    <w:rsid w:val="002C1E21"/>
    <w:rsid w:val="002C3E80"/>
    <w:rsid w:val="0038582A"/>
    <w:rsid w:val="00481D8A"/>
    <w:rsid w:val="004A3AFC"/>
    <w:rsid w:val="004D176E"/>
    <w:rsid w:val="004E1C29"/>
    <w:rsid w:val="00525585"/>
    <w:rsid w:val="005B588D"/>
    <w:rsid w:val="005C6FC3"/>
    <w:rsid w:val="006E4AB8"/>
    <w:rsid w:val="0071009E"/>
    <w:rsid w:val="00757D85"/>
    <w:rsid w:val="007A194D"/>
    <w:rsid w:val="008266CE"/>
    <w:rsid w:val="008D41F0"/>
    <w:rsid w:val="00926232"/>
    <w:rsid w:val="009D179F"/>
    <w:rsid w:val="00A522B7"/>
    <w:rsid w:val="00A573AD"/>
    <w:rsid w:val="00B04C12"/>
    <w:rsid w:val="00B5339F"/>
    <w:rsid w:val="00B83808"/>
    <w:rsid w:val="00BA21B1"/>
    <w:rsid w:val="00C052C8"/>
    <w:rsid w:val="00C82E86"/>
    <w:rsid w:val="00CD0E00"/>
    <w:rsid w:val="00CD18FA"/>
    <w:rsid w:val="00D74688"/>
    <w:rsid w:val="00E610D9"/>
    <w:rsid w:val="00FC3A15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D4DF"/>
  <w15:docId w15:val="{44E5F9BF-3AB8-4741-8BF9-492BC438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user</cp:lastModifiedBy>
  <cp:revision>10</cp:revision>
  <cp:lastPrinted>2022-06-17T10:03:00Z</cp:lastPrinted>
  <dcterms:created xsi:type="dcterms:W3CDTF">2022-06-20T09:29:00Z</dcterms:created>
  <dcterms:modified xsi:type="dcterms:W3CDTF">2022-06-21T12:20:00Z</dcterms:modified>
</cp:coreProperties>
</file>